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40431">
      <w:r>
        <w:rPr>
          <w:noProof/>
        </w:rPr>
        <w:drawing>
          <wp:inline distT="0" distB="0" distL="0" distR="0">
            <wp:extent cx="5940425" cy="8175364"/>
            <wp:effectExtent l="19050" t="0" r="3175" b="0"/>
            <wp:docPr id="1" name="Рисунок 1" descr="C:\Users\007\Desktop\акты провер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7\Desktop\акты проверок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0431" w:rsidRDefault="00F40431"/>
    <w:p w:rsidR="00F40431" w:rsidRDefault="00F40431"/>
    <w:p w:rsidR="00F40431" w:rsidRDefault="00F40431"/>
    <w:p w:rsidR="00F40431" w:rsidRDefault="00F40431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2" name="Рисунок 2" descr="C:\Users\007\Desktop\акт провер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7\Desktop\акт проверки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404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40431"/>
    <w:rsid w:val="00F404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04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04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Company>SPecialiST RePack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007</dc:creator>
  <cp:keywords/>
  <dc:description/>
  <cp:lastModifiedBy>007</cp:lastModifiedBy>
  <cp:revision>3</cp:revision>
  <dcterms:created xsi:type="dcterms:W3CDTF">2018-10-04T06:27:00Z</dcterms:created>
  <dcterms:modified xsi:type="dcterms:W3CDTF">2018-10-04T06:28:00Z</dcterms:modified>
</cp:coreProperties>
</file>